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BE" w:rsidRDefault="00AE04BE"/>
    <w:p w:rsidR="00366ED6" w:rsidRPr="00267F2C" w:rsidRDefault="00EC5A57" w:rsidP="00CA77C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E04BE" w:rsidRPr="00267F2C">
        <w:rPr>
          <w:rFonts w:ascii="標楷體" w:eastAsia="標楷體" w:hAnsi="標楷體" w:hint="eastAsia"/>
          <w:b/>
          <w:sz w:val="32"/>
          <w:szCs w:val="32"/>
        </w:rPr>
        <w:t>「C.C.S.人事服務平台」網頁管理教育訓練課程表</w:t>
      </w:r>
    </w:p>
    <w:p w:rsidR="00AE04BE" w:rsidRDefault="00AE04BE" w:rsidP="00AE04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研習日期:本年12月11日(五)。</w:t>
      </w:r>
    </w:p>
    <w:p w:rsidR="00AE04BE" w:rsidRDefault="00AE04BE" w:rsidP="00AE04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研習地點:本府2樓電腦教室。</w:t>
      </w:r>
    </w:p>
    <w:tbl>
      <w:tblPr>
        <w:tblStyle w:val="a3"/>
        <w:tblW w:w="9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1"/>
        <w:gridCol w:w="3609"/>
        <w:gridCol w:w="2344"/>
      </w:tblGrid>
      <w:tr w:rsidR="005E2CAD" w:rsidRPr="00BA3256" w:rsidTr="009C4173">
        <w:trPr>
          <w:trHeight w:val="597"/>
          <w:jc w:val="center"/>
        </w:trPr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</w:tcPr>
          <w:p w:rsidR="00AE04BE" w:rsidRPr="00BA3256" w:rsidRDefault="00AE04BE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</w:tcPr>
          <w:p w:rsidR="00AE04BE" w:rsidRPr="00BA3256" w:rsidRDefault="00436740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bookmarkStart w:id="0" w:name="_GoBack"/>
            <w:bookmarkEnd w:id="0"/>
            <w:r w:rsidR="00AE04BE" w:rsidRPr="00BA325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12" w:space="0" w:color="auto"/>
            </w:tcBorders>
          </w:tcPr>
          <w:p w:rsidR="00AE04BE" w:rsidRPr="00BA3256" w:rsidRDefault="00F91515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9C4173" w:rsidRPr="00BA3256" w:rsidTr="009C4173">
        <w:trPr>
          <w:trHeight w:val="711"/>
          <w:jc w:val="center"/>
        </w:trPr>
        <w:tc>
          <w:tcPr>
            <w:tcW w:w="3361" w:type="dxa"/>
            <w:tcBorders>
              <w:top w:val="single" w:sz="12" w:space="0" w:color="auto"/>
            </w:tcBorders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3609" w:type="dxa"/>
            <w:tcBorders>
              <w:top w:val="single" w:sz="12" w:space="0" w:color="auto"/>
            </w:tcBorders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44" w:type="dxa"/>
            <w:tcBorders>
              <w:top w:val="single" w:sz="12" w:space="0" w:color="auto"/>
            </w:tcBorders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886"/>
          <w:jc w:val="center"/>
        </w:trPr>
        <w:tc>
          <w:tcPr>
            <w:tcW w:w="3361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網頁管理實務</w:t>
            </w:r>
          </w:p>
        </w:tc>
        <w:tc>
          <w:tcPr>
            <w:tcW w:w="2344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本府人事處</w:t>
            </w:r>
          </w:p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科長陳德宗</w:t>
            </w:r>
          </w:p>
        </w:tc>
      </w:tr>
      <w:tr w:rsidR="009C4173" w:rsidRPr="00BA3256" w:rsidTr="009C4173">
        <w:trPr>
          <w:trHeight w:val="156"/>
          <w:jc w:val="center"/>
        </w:trPr>
        <w:tc>
          <w:tcPr>
            <w:tcW w:w="3361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:50~10:00</w:t>
            </w:r>
          </w:p>
        </w:tc>
        <w:tc>
          <w:tcPr>
            <w:tcW w:w="3609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44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316"/>
          <w:jc w:val="center"/>
        </w:trPr>
        <w:tc>
          <w:tcPr>
            <w:tcW w:w="3361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609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網頁管理實務</w:t>
            </w:r>
          </w:p>
        </w:tc>
        <w:tc>
          <w:tcPr>
            <w:tcW w:w="2344" w:type="dxa"/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本府人事處</w:t>
            </w:r>
          </w:p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科長陳德宗</w:t>
            </w:r>
          </w:p>
        </w:tc>
      </w:tr>
      <w:tr w:rsidR="009C4173" w:rsidRPr="00BA3256" w:rsidTr="009C4173">
        <w:trPr>
          <w:trHeight w:val="87"/>
          <w:jc w:val="center"/>
        </w:trPr>
        <w:tc>
          <w:tcPr>
            <w:tcW w:w="3361" w:type="dxa"/>
            <w:tcBorders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10:50~11:00</w:t>
            </w:r>
          </w:p>
        </w:tc>
        <w:tc>
          <w:tcPr>
            <w:tcW w:w="3609" w:type="dxa"/>
            <w:tcBorders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44" w:type="dxa"/>
            <w:tcBorders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87"/>
          <w:jc w:val="center"/>
        </w:trPr>
        <w:tc>
          <w:tcPr>
            <w:tcW w:w="33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00~12:0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網頁管理實務</w:t>
            </w:r>
          </w:p>
        </w:tc>
        <w:tc>
          <w:tcPr>
            <w:tcW w:w="23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本府人事處</w:t>
            </w:r>
          </w:p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Cs w:val="24"/>
              </w:rPr>
              <w:t>科長陳德宗</w:t>
            </w:r>
          </w:p>
        </w:tc>
      </w:tr>
      <w:tr w:rsidR="009C4173" w:rsidRPr="00BA3256" w:rsidTr="009C4173">
        <w:trPr>
          <w:trHeight w:val="536"/>
          <w:jc w:val="center"/>
        </w:trPr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4173" w:rsidRPr="00364129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4129">
              <w:rPr>
                <w:rFonts w:ascii="標楷體" w:eastAsia="標楷體" w:hAnsi="標楷體" w:hint="eastAsia"/>
                <w:sz w:val="28"/>
                <w:szCs w:val="28"/>
              </w:rPr>
              <w:t>12:00~13:30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4173" w:rsidRPr="00364129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412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4173" w:rsidRPr="00364129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534"/>
          <w:jc w:val="center"/>
        </w:trPr>
        <w:tc>
          <w:tcPr>
            <w:tcW w:w="33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13:30~14:4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網頁操作練習</w:t>
            </w:r>
          </w:p>
        </w:tc>
        <w:tc>
          <w:tcPr>
            <w:tcW w:w="23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508"/>
          <w:jc w:val="center"/>
        </w:trPr>
        <w:tc>
          <w:tcPr>
            <w:tcW w:w="3361" w:type="dxa"/>
            <w:tcBorders>
              <w:top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14:40~14:5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tcBorders>
              <w:top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44" w:type="dxa"/>
            <w:tcBorders>
              <w:top w:val="single" w:sz="2" w:space="0" w:color="auto"/>
            </w:tcBorders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158"/>
          <w:jc w:val="center"/>
        </w:trPr>
        <w:tc>
          <w:tcPr>
            <w:tcW w:w="3361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14:50~16:0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網頁操作練習</w:t>
            </w:r>
          </w:p>
        </w:tc>
        <w:tc>
          <w:tcPr>
            <w:tcW w:w="2344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302"/>
          <w:jc w:val="center"/>
        </w:trPr>
        <w:tc>
          <w:tcPr>
            <w:tcW w:w="3361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16:00~16:1</w:t>
            </w: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09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344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173" w:rsidRPr="00BA3256" w:rsidTr="009C4173">
        <w:trPr>
          <w:trHeight w:val="611"/>
          <w:jc w:val="center"/>
        </w:trPr>
        <w:tc>
          <w:tcPr>
            <w:tcW w:w="3361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:10~17:10</w:t>
            </w:r>
          </w:p>
        </w:tc>
        <w:tc>
          <w:tcPr>
            <w:tcW w:w="3609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256">
              <w:rPr>
                <w:rFonts w:ascii="標楷體" w:eastAsia="標楷體" w:hAnsi="標楷體" w:hint="eastAsia"/>
                <w:sz w:val="28"/>
                <w:szCs w:val="28"/>
              </w:rPr>
              <w:t>網頁操作練習</w:t>
            </w:r>
          </w:p>
        </w:tc>
        <w:tc>
          <w:tcPr>
            <w:tcW w:w="2344" w:type="dxa"/>
            <w:vAlign w:val="center"/>
          </w:tcPr>
          <w:p w:rsidR="009C4173" w:rsidRPr="00BA3256" w:rsidRDefault="009C4173" w:rsidP="00F9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783C" w:rsidRDefault="0041783C" w:rsidP="00AE04BE">
      <w:pPr>
        <w:rPr>
          <w:rFonts w:ascii="標楷體" w:eastAsia="標楷體" w:hAnsi="標楷體"/>
          <w:sz w:val="28"/>
          <w:szCs w:val="28"/>
        </w:rPr>
      </w:pPr>
    </w:p>
    <w:p w:rsidR="00AE04BE" w:rsidRPr="00BA3256" w:rsidRDefault="00AE04BE" w:rsidP="00CA77C6">
      <w:pPr>
        <w:widowControl/>
        <w:rPr>
          <w:rFonts w:ascii="標楷體" w:eastAsia="標楷體" w:hAnsi="標楷體"/>
          <w:sz w:val="28"/>
          <w:szCs w:val="28"/>
        </w:rPr>
      </w:pPr>
    </w:p>
    <w:sectPr w:rsidR="00AE04BE" w:rsidRPr="00BA3256" w:rsidSect="00267F2C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EC" w:rsidRDefault="006040EC" w:rsidP="00F91515">
      <w:r>
        <w:separator/>
      </w:r>
    </w:p>
  </w:endnote>
  <w:endnote w:type="continuationSeparator" w:id="0">
    <w:p w:rsidR="006040EC" w:rsidRDefault="006040EC" w:rsidP="00F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EC" w:rsidRDefault="006040EC" w:rsidP="00F91515">
      <w:r>
        <w:separator/>
      </w:r>
    </w:p>
  </w:footnote>
  <w:footnote w:type="continuationSeparator" w:id="0">
    <w:p w:rsidR="006040EC" w:rsidRDefault="006040EC" w:rsidP="00F9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1"/>
    <w:rsid w:val="000023B3"/>
    <w:rsid w:val="00043A43"/>
    <w:rsid w:val="0004781F"/>
    <w:rsid w:val="00153B8E"/>
    <w:rsid w:val="00161EDB"/>
    <w:rsid w:val="00240F09"/>
    <w:rsid w:val="00264ABB"/>
    <w:rsid w:val="00267F2C"/>
    <w:rsid w:val="002739C2"/>
    <w:rsid w:val="002A217B"/>
    <w:rsid w:val="002B6DBF"/>
    <w:rsid w:val="002F76B8"/>
    <w:rsid w:val="0036369F"/>
    <w:rsid w:val="00364129"/>
    <w:rsid w:val="00366ED6"/>
    <w:rsid w:val="003C6717"/>
    <w:rsid w:val="003E68E3"/>
    <w:rsid w:val="0041783C"/>
    <w:rsid w:val="004272E0"/>
    <w:rsid w:val="00436740"/>
    <w:rsid w:val="00446357"/>
    <w:rsid w:val="005002A7"/>
    <w:rsid w:val="005063E0"/>
    <w:rsid w:val="00551267"/>
    <w:rsid w:val="005525F1"/>
    <w:rsid w:val="005A0480"/>
    <w:rsid w:val="005B2F29"/>
    <w:rsid w:val="005E2CAD"/>
    <w:rsid w:val="006040EC"/>
    <w:rsid w:val="00605323"/>
    <w:rsid w:val="006E526C"/>
    <w:rsid w:val="007F5495"/>
    <w:rsid w:val="0084457B"/>
    <w:rsid w:val="008765B4"/>
    <w:rsid w:val="008F76CF"/>
    <w:rsid w:val="00933F08"/>
    <w:rsid w:val="00937AC3"/>
    <w:rsid w:val="009C4173"/>
    <w:rsid w:val="00A657FA"/>
    <w:rsid w:val="00AE04BE"/>
    <w:rsid w:val="00AF1C9C"/>
    <w:rsid w:val="00B73F2E"/>
    <w:rsid w:val="00BA1D7C"/>
    <w:rsid w:val="00BA3256"/>
    <w:rsid w:val="00C05EBE"/>
    <w:rsid w:val="00C07267"/>
    <w:rsid w:val="00C36E2A"/>
    <w:rsid w:val="00C921B9"/>
    <w:rsid w:val="00C9327C"/>
    <w:rsid w:val="00CA77C6"/>
    <w:rsid w:val="00D05CE3"/>
    <w:rsid w:val="00D1368F"/>
    <w:rsid w:val="00E01BF7"/>
    <w:rsid w:val="00E53B0A"/>
    <w:rsid w:val="00E732A1"/>
    <w:rsid w:val="00EA2CEB"/>
    <w:rsid w:val="00EC5A57"/>
    <w:rsid w:val="00F91515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1FBA4-0945-4654-AC40-9BD0041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5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</Words>
  <Characters>297</Characters>
  <Application>Microsoft Office Word</Application>
  <DocSecurity>0</DocSecurity>
  <Lines>2</Lines>
  <Paragraphs>1</Paragraphs>
  <ScaleCrop>false</ScaleCrop>
  <Company>CYHG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60</cp:revision>
  <dcterms:created xsi:type="dcterms:W3CDTF">2015-11-17T01:51:00Z</dcterms:created>
  <dcterms:modified xsi:type="dcterms:W3CDTF">2015-11-18T08:56:00Z</dcterms:modified>
</cp:coreProperties>
</file>